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90394" w14:textId="5903B04E" w:rsidR="009A60CB" w:rsidRDefault="009A60CB" w:rsidP="009A60CB">
      <w:pPr>
        <w:rPr>
          <w:sz w:val="28"/>
          <w:szCs w:val="28"/>
        </w:rPr>
      </w:pPr>
      <w:r>
        <w:rPr>
          <w:sz w:val="28"/>
          <w:szCs w:val="28"/>
        </w:rPr>
        <w:t xml:space="preserve">NOTE: Training videos are available for processes completed in Viking Shoppes, access </w:t>
      </w:r>
      <w:hyperlink r:id="rId5" w:history="1">
        <w:r w:rsidRPr="00102633">
          <w:rPr>
            <w:rStyle w:val="Hyperlink"/>
            <w:sz w:val="28"/>
            <w:szCs w:val="28"/>
          </w:rPr>
          <w:t>www.ecsu.edu</w:t>
        </w:r>
      </w:hyperlink>
      <w:r>
        <w:rPr>
          <w:sz w:val="28"/>
          <w:szCs w:val="28"/>
        </w:rPr>
        <w:t xml:space="preserve">, </w:t>
      </w:r>
      <w:r w:rsidR="00C93E3B">
        <w:rPr>
          <w:sz w:val="28"/>
          <w:szCs w:val="28"/>
        </w:rPr>
        <w:t xml:space="preserve">go to </w:t>
      </w:r>
      <w:r>
        <w:rPr>
          <w:sz w:val="28"/>
          <w:szCs w:val="28"/>
        </w:rPr>
        <w:t>Employee Portal, Viking Shoppes, under New Users click Training Videos and Other Resources.</w:t>
      </w:r>
    </w:p>
    <w:p w14:paraId="443EE711" w14:textId="3C334746" w:rsidR="00F932D2" w:rsidRDefault="00F932D2">
      <w:pPr>
        <w:rPr>
          <w:sz w:val="28"/>
          <w:szCs w:val="28"/>
        </w:rPr>
      </w:pPr>
    </w:p>
    <w:tbl>
      <w:tblPr>
        <w:tblW w:w="12954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9"/>
        <w:gridCol w:w="4960"/>
        <w:gridCol w:w="4555"/>
      </w:tblGrid>
      <w:tr w:rsidR="00B34950" w14:paraId="787C9945" w14:textId="0A46841C" w:rsidTr="000F6BB7">
        <w:trPr>
          <w:trHeight w:val="1022"/>
        </w:trPr>
        <w:tc>
          <w:tcPr>
            <w:tcW w:w="3439" w:type="dxa"/>
            <w:tcBorders>
              <w:bottom w:val="single" w:sz="4" w:space="0" w:color="auto"/>
            </w:tcBorders>
          </w:tcPr>
          <w:p w14:paraId="0E0F354E" w14:textId="320CF6A7" w:rsidR="00B34950" w:rsidRPr="002C05A4" w:rsidRDefault="00B34950" w:rsidP="00C93E3B">
            <w:pPr>
              <w:ind w:left="-30"/>
              <w:jc w:val="center"/>
              <w:rPr>
                <w:sz w:val="40"/>
                <w:szCs w:val="40"/>
              </w:rPr>
            </w:pPr>
            <w:r w:rsidRPr="002C05A4">
              <w:rPr>
                <w:sz w:val="40"/>
                <w:szCs w:val="40"/>
              </w:rPr>
              <w:t xml:space="preserve">I </w:t>
            </w:r>
            <w:r w:rsidR="00C93E3B">
              <w:rPr>
                <w:sz w:val="40"/>
                <w:szCs w:val="40"/>
              </w:rPr>
              <w:t>need to initiat</w:t>
            </w:r>
            <w:r w:rsidR="009E2521">
              <w:rPr>
                <w:sz w:val="40"/>
                <w:szCs w:val="40"/>
              </w:rPr>
              <w:t>e</w:t>
            </w:r>
            <w:r w:rsidR="00C93E3B">
              <w:rPr>
                <w:sz w:val="40"/>
                <w:szCs w:val="40"/>
              </w:rPr>
              <w:t xml:space="preserve"> payment</w:t>
            </w:r>
            <w:r w:rsidRPr="002C05A4">
              <w:rPr>
                <w:sz w:val="40"/>
                <w:szCs w:val="40"/>
              </w:rPr>
              <w:t>: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14:paraId="6954266D" w14:textId="44211F29" w:rsidR="00B34950" w:rsidRPr="002C05A4" w:rsidRDefault="00B34950" w:rsidP="00C93E3B">
            <w:pPr>
              <w:ind w:left="-30"/>
              <w:jc w:val="center"/>
              <w:rPr>
                <w:sz w:val="40"/>
                <w:szCs w:val="40"/>
              </w:rPr>
            </w:pPr>
            <w:r w:rsidRPr="002C05A4">
              <w:rPr>
                <w:sz w:val="40"/>
                <w:szCs w:val="40"/>
              </w:rPr>
              <w:t>Where do I start:</w:t>
            </w:r>
          </w:p>
        </w:tc>
        <w:tc>
          <w:tcPr>
            <w:tcW w:w="4555" w:type="dxa"/>
          </w:tcPr>
          <w:p w14:paraId="396B966D" w14:textId="06A04BD2" w:rsidR="00B34950" w:rsidRPr="002C05A4" w:rsidRDefault="00B34950" w:rsidP="00C93E3B">
            <w:pPr>
              <w:ind w:left="-30"/>
              <w:jc w:val="center"/>
              <w:rPr>
                <w:sz w:val="40"/>
                <w:szCs w:val="40"/>
              </w:rPr>
            </w:pPr>
            <w:r w:rsidRPr="002C05A4">
              <w:rPr>
                <w:sz w:val="40"/>
                <w:szCs w:val="40"/>
              </w:rPr>
              <w:t>I have questions about this process</w:t>
            </w:r>
            <w:r w:rsidR="00C93E3B">
              <w:rPr>
                <w:sz w:val="40"/>
                <w:szCs w:val="40"/>
              </w:rPr>
              <w:t>. Who do I contact?</w:t>
            </w:r>
          </w:p>
        </w:tc>
      </w:tr>
      <w:tr w:rsidR="00B34950" w14:paraId="461916DA" w14:textId="77777777" w:rsidTr="000F6BB7">
        <w:trPr>
          <w:trHeight w:val="636"/>
        </w:trPr>
        <w:tc>
          <w:tcPr>
            <w:tcW w:w="3439" w:type="dxa"/>
            <w:tcBorders>
              <w:bottom w:val="nil"/>
            </w:tcBorders>
          </w:tcPr>
          <w:p w14:paraId="7F44D1FE" w14:textId="77777777" w:rsidR="00B34950" w:rsidRDefault="00B34950" w:rsidP="00F80F0F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4960" w:type="dxa"/>
            <w:tcBorders>
              <w:bottom w:val="nil"/>
            </w:tcBorders>
          </w:tcPr>
          <w:p w14:paraId="0E3909B1" w14:textId="77777777" w:rsidR="00B34950" w:rsidRDefault="00B34950" w:rsidP="00F80F0F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4555" w:type="dxa"/>
            <w:vMerge w:val="restart"/>
          </w:tcPr>
          <w:p w14:paraId="0F2AD2B5" w14:textId="77777777" w:rsidR="00B34950" w:rsidRDefault="00B34950" w:rsidP="002C05A4">
            <w:pPr>
              <w:ind w:left="-30"/>
              <w:jc w:val="center"/>
              <w:rPr>
                <w:sz w:val="28"/>
                <w:szCs w:val="28"/>
              </w:rPr>
            </w:pPr>
          </w:p>
          <w:p w14:paraId="7B4F6490" w14:textId="2EC6795E" w:rsidR="00B34950" w:rsidRDefault="00B34950" w:rsidP="002C05A4">
            <w:pPr>
              <w:ind w:lef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Purchasing Dept</w:t>
            </w:r>
          </w:p>
          <w:p w14:paraId="0B6E40A2" w14:textId="4E5A5ADB" w:rsidR="00B34950" w:rsidRDefault="00B34950" w:rsidP="002C05A4">
            <w:pPr>
              <w:ind w:lef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Legal Affairs</w:t>
            </w:r>
          </w:p>
          <w:p w14:paraId="20EC17A2" w14:textId="77777777" w:rsidR="00B34950" w:rsidRDefault="00B34950" w:rsidP="00263E30">
            <w:pPr>
              <w:rPr>
                <w:sz w:val="28"/>
                <w:szCs w:val="28"/>
              </w:rPr>
            </w:pPr>
          </w:p>
          <w:p w14:paraId="3D358E10" w14:textId="2FD1DBDA" w:rsidR="00B34950" w:rsidRPr="00263E30" w:rsidRDefault="00B34950" w:rsidP="00263E30">
            <w:pPr>
              <w:rPr>
                <w:sz w:val="28"/>
                <w:szCs w:val="28"/>
              </w:rPr>
            </w:pPr>
          </w:p>
        </w:tc>
      </w:tr>
      <w:tr w:rsidR="00B34950" w14:paraId="459C61B1" w14:textId="77777777" w:rsidTr="000F6BB7">
        <w:trPr>
          <w:trHeight w:val="651"/>
        </w:trPr>
        <w:tc>
          <w:tcPr>
            <w:tcW w:w="3439" w:type="dxa"/>
            <w:tcBorders>
              <w:top w:val="nil"/>
            </w:tcBorders>
          </w:tcPr>
          <w:p w14:paraId="30A5662A" w14:textId="77777777" w:rsidR="00B34950" w:rsidRPr="000F6BB7" w:rsidRDefault="00B34950" w:rsidP="00F80F0F">
            <w:pPr>
              <w:ind w:left="-30"/>
              <w:rPr>
                <w:b/>
                <w:bCs/>
                <w:sz w:val="28"/>
                <w:szCs w:val="28"/>
              </w:rPr>
            </w:pPr>
            <w:r w:rsidRPr="000F6BB7">
              <w:rPr>
                <w:b/>
                <w:bCs/>
                <w:sz w:val="28"/>
                <w:szCs w:val="28"/>
              </w:rPr>
              <w:t>Contract</w:t>
            </w:r>
          </w:p>
          <w:p w14:paraId="38036DA1" w14:textId="55681D46" w:rsidR="00B34950" w:rsidRDefault="00B34950" w:rsidP="00F80F0F">
            <w:pPr>
              <w:ind w:left="-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(originate)</w:t>
            </w:r>
          </w:p>
        </w:tc>
        <w:tc>
          <w:tcPr>
            <w:tcW w:w="4960" w:type="dxa"/>
            <w:tcBorders>
              <w:top w:val="nil"/>
            </w:tcBorders>
          </w:tcPr>
          <w:p w14:paraId="7D8AEB99" w14:textId="77777777" w:rsidR="00B34950" w:rsidRDefault="00B34950" w:rsidP="0002007B">
            <w:pPr>
              <w:ind w:lef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Viking Shoppes</w:t>
            </w:r>
          </w:p>
          <w:p w14:paraId="76917EF2" w14:textId="419EA0C8" w:rsidR="00B34950" w:rsidRDefault="00B34950" w:rsidP="00F80F0F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4555" w:type="dxa"/>
            <w:vMerge/>
          </w:tcPr>
          <w:p w14:paraId="46BFF25D" w14:textId="77777777" w:rsidR="00B34950" w:rsidRDefault="00B34950" w:rsidP="00F80F0F">
            <w:pPr>
              <w:ind w:left="-30"/>
              <w:rPr>
                <w:sz w:val="28"/>
                <w:szCs w:val="28"/>
              </w:rPr>
            </w:pPr>
          </w:p>
        </w:tc>
      </w:tr>
      <w:tr w:rsidR="00B34950" w14:paraId="4F089F70" w14:textId="77777777" w:rsidTr="000F6BB7">
        <w:trPr>
          <w:trHeight w:val="1462"/>
        </w:trPr>
        <w:tc>
          <w:tcPr>
            <w:tcW w:w="3439" w:type="dxa"/>
          </w:tcPr>
          <w:p w14:paraId="3E7754E7" w14:textId="640040B9" w:rsidR="00B34950" w:rsidRPr="000F6BB7" w:rsidRDefault="00B34950" w:rsidP="00F80F0F">
            <w:pPr>
              <w:ind w:left="-30"/>
              <w:rPr>
                <w:b/>
                <w:bCs/>
                <w:sz w:val="28"/>
                <w:szCs w:val="28"/>
              </w:rPr>
            </w:pPr>
            <w:r w:rsidRPr="000F6BB7">
              <w:rPr>
                <w:b/>
                <w:bCs/>
                <w:sz w:val="28"/>
                <w:szCs w:val="28"/>
              </w:rPr>
              <w:t>NON-ECSU Student Stipend</w:t>
            </w:r>
            <w:r w:rsidR="00A1057B">
              <w:rPr>
                <w:b/>
                <w:bCs/>
                <w:sz w:val="28"/>
                <w:szCs w:val="28"/>
              </w:rPr>
              <w:t xml:space="preserve"> &amp; Non-ECSU Payments</w:t>
            </w:r>
          </w:p>
        </w:tc>
        <w:tc>
          <w:tcPr>
            <w:tcW w:w="4960" w:type="dxa"/>
          </w:tcPr>
          <w:p w14:paraId="02D3D3A9" w14:textId="7528D623" w:rsidR="00B34950" w:rsidRDefault="002B51E3" w:rsidP="0002007B">
            <w:pPr>
              <w:ind w:left="-3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object w:dxaOrig="1440" w:dyaOrig="1440" w14:anchorId="133D93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5.1pt;margin-top:1in;width:65.65pt;height:42.1pt;z-index:251658240;mso-position-horizontal-relative:text;mso-position-vertical-relative:text">
                  <v:imagedata r:id="rId6" o:title=""/>
                  <w10:wrap type="square" side="right"/>
                </v:shape>
                <o:OLEObject Type="Embed" ProgID="AcroExch.Document.DC" ShapeID="_x0000_s1026" DrawAspect="Icon" ObjectID="_1709625330" r:id="rId7"/>
              </w:object>
            </w:r>
            <w:r w:rsidR="00B34950">
              <w:rPr>
                <w:sz w:val="28"/>
                <w:szCs w:val="28"/>
              </w:rPr>
              <w:t>Viking Shoppes</w:t>
            </w:r>
          </w:p>
          <w:p w14:paraId="5B087EC5" w14:textId="6FF42EB2" w:rsidR="000E0808" w:rsidRDefault="000E0808" w:rsidP="0002007B">
            <w:pPr>
              <w:ind w:left="-30"/>
              <w:jc w:val="center"/>
              <w:rPr>
                <w:sz w:val="28"/>
                <w:szCs w:val="28"/>
              </w:rPr>
            </w:pPr>
          </w:p>
          <w:p w14:paraId="05B0486C" w14:textId="77777777" w:rsidR="000E0808" w:rsidRDefault="000E0808" w:rsidP="0002007B">
            <w:pPr>
              <w:ind w:left="-30"/>
              <w:jc w:val="center"/>
              <w:rPr>
                <w:sz w:val="28"/>
                <w:szCs w:val="28"/>
              </w:rPr>
            </w:pPr>
          </w:p>
          <w:p w14:paraId="0300FC96" w14:textId="5F9218F2" w:rsidR="00B34950" w:rsidRDefault="00B34950" w:rsidP="00F80F0F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4555" w:type="dxa"/>
          </w:tcPr>
          <w:p w14:paraId="2A8540BC" w14:textId="0D80FAA8" w:rsidR="00B34950" w:rsidRDefault="00B34950" w:rsidP="00263E30">
            <w:pPr>
              <w:ind w:lef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Contracts &amp; Grants</w:t>
            </w:r>
            <w:r w:rsidR="00CA35FF">
              <w:rPr>
                <w:sz w:val="28"/>
                <w:szCs w:val="28"/>
              </w:rPr>
              <w:t xml:space="preserve"> –</w:t>
            </w:r>
          </w:p>
          <w:p w14:paraId="5D1C968D" w14:textId="777FE1EF" w:rsidR="00CA35FF" w:rsidRDefault="00CA35FF" w:rsidP="00CA35FF">
            <w:pPr>
              <w:ind w:left="-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9A60CB">
              <w:rPr>
                <w:sz w:val="28"/>
                <w:szCs w:val="28"/>
              </w:rPr>
              <w:t>Form</w:t>
            </w:r>
            <w:r>
              <w:rPr>
                <w:sz w:val="28"/>
                <w:szCs w:val="28"/>
              </w:rPr>
              <w:t xml:space="preserve"> location: </w:t>
            </w:r>
          </w:p>
          <w:p w14:paraId="25E09D3C" w14:textId="77777777" w:rsidR="00CA35FF" w:rsidRDefault="00CA35FF" w:rsidP="00CA35F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Inside ECSU</w:t>
            </w:r>
          </w:p>
          <w:p w14:paraId="5874C3E6" w14:textId="77777777" w:rsidR="00CA35FF" w:rsidRDefault="00CA35FF" w:rsidP="00CA35F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Business and Finance</w:t>
            </w:r>
          </w:p>
          <w:p w14:paraId="4603C2B3" w14:textId="77777777" w:rsidR="00CA35FF" w:rsidRDefault="00CA35FF" w:rsidP="00CA35F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Forms and Documents</w:t>
            </w:r>
          </w:p>
          <w:p w14:paraId="5830F706" w14:textId="77777777" w:rsidR="00CA35FF" w:rsidRDefault="00CA35FF" w:rsidP="00CA35F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Contracts &amp; Grants (gray)</w:t>
            </w:r>
          </w:p>
          <w:p w14:paraId="010F57EA" w14:textId="77777777" w:rsidR="00CA35FF" w:rsidRDefault="00CA35FF" w:rsidP="00CA35FF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Stipend Payment Certification (PDF)</w:t>
            </w:r>
          </w:p>
          <w:p w14:paraId="57E6B1BA" w14:textId="54594DED" w:rsidR="00CA35FF" w:rsidRPr="00CA35FF" w:rsidRDefault="00CA35FF" w:rsidP="00CA35FF">
            <w:pPr>
              <w:pStyle w:val="ListParagraph"/>
              <w:ind w:left="300"/>
              <w:rPr>
                <w:sz w:val="28"/>
                <w:szCs w:val="28"/>
              </w:rPr>
            </w:pPr>
          </w:p>
        </w:tc>
      </w:tr>
      <w:tr w:rsidR="00B34950" w14:paraId="3BD9C5E2" w14:textId="77777777" w:rsidTr="000F6BB7">
        <w:trPr>
          <w:trHeight w:val="1110"/>
        </w:trPr>
        <w:tc>
          <w:tcPr>
            <w:tcW w:w="3439" w:type="dxa"/>
          </w:tcPr>
          <w:p w14:paraId="28E5A10E" w14:textId="77777777" w:rsidR="00B34950" w:rsidRPr="000F6BB7" w:rsidRDefault="00B34950" w:rsidP="00F80F0F">
            <w:pPr>
              <w:ind w:left="-30"/>
              <w:rPr>
                <w:b/>
                <w:bCs/>
                <w:sz w:val="28"/>
                <w:szCs w:val="28"/>
              </w:rPr>
            </w:pPr>
            <w:r w:rsidRPr="000F6BB7">
              <w:rPr>
                <w:b/>
                <w:bCs/>
                <w:sz w:val="28"/>
                <w:szCs w:val="28"/>
              </w:rPr>
              <w:lastRenderedPageBreak/>
              <w:t xml:space="preserve">Purchase </w:t>
            </w:r>
            <w:r w:rsidRPr="000F6BB7">
              <w:rPr>
                <w:rFonts w:cstheme="minorHAnsi"/>
                <w:b/>
                <w:bCs/>
                <w:sz w:val="28"/>
                <w:szCs w:val="28"/>
              </w:rPr>
              <w:t xml:space="preserve">≥ </w:t>
            </w:r>
            <w:r w:rsidRPr="000F6BB7">
              <w:rPr>
                <w:b/>
                <w:bCs/>
                <w:sz w:val="28"/>
                <w:szCs w:val="28"/>
              </w:rPr>
              <w:t>$5,000.00</w:t>
            </w:r>
          </w:p>
          <w:p w14:paraId="2B927F17" w14:textId="190C0998" w:rsidR="00B34950" w:rsidRDefault="00B34950" w:rsidP="00F80F0F">
            <w:pPr>
              <w:ind w:left="-30"/>
              <w:rPr>
                <w:sz w:val="28"/>
                <w:szCs w:val="28"/>
              </w:rPr>
            </w:pPr>
          </w:p>
        </w:tc>
        <w:tc>
          <w:tcPr>
            <w:tcW w:w="4960" w:type="dxa"/>
          </w:tcPr>
          <w:p w14:paraId="2E225652" w14:textId="49FCCADC" w:rsidR="00B34950" w:rsidRDefault="00B34950" w:rsidP="0002007B">
            <w:pPr>
              <w:ind w:lef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Viking Shoppes</w:t>
            </w:r>
          </w:p>
        </w:tc>
        <w:tc>
          <w:tcPr>
            <w:tcW w:w="4555" w:type="dxa"/>
          </w:tcPr>
          <w:p w14:paraId="76564DC5" w14:textId="2E77D89F" w:rsidR="00B34950" w:rsidRDefault="00B34950" w:rsidP="00263E30">
            <w:pPr>
              <w:ind w:lef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Purchasing Dept</w:t>
            </w:r>
          </w:p>
        </w:tc>
      </w:tr>
      <w:tr w:rsidR="00B34950" w14:paraId="79319DAC" w14:textId="77777777" w:rsidTr="000F6BB7">
        <w:trPr>
          <w:trHeight w:val="1890"/>
        </w:trPr>
        <w:tc>
          <w:tcPr>
            <w:tcW w:w="3439" w:type="dxa"/>
          </w:tcPr>
          <w:p w14:paraId="31F0928F" w14:textId="77777777" w:rsidR="00B34950" w:rsidRPr="000F6BB7" w:rsidRDefault="00B34950" w:rsidP="0002007B">
            <w:pPr>
              <w:ind w:left="-30"/>
              <w:rPr>
                <w:b/>
                <w:bCs/>
                <w:sz w:val="28"/>
                <w:szCs w:val="28"/>
              </w:rPr>
            </w:pPr>
            <w:r w:rsidRPr="000F6BB7">
              <w:rPr>
                <w:b/>
                <w:bCs/>
                <w:sz w:val="28"/>
                <w:szCs w:val="28"/>
              </w:rPr>
              <w:t xml:space="preserve">Purchase </w:t>
            </w:r>
            <w:r w:rsidRPr="000F6BB7">
              <w:rPr>
                <w:rFonts w:cstheme="minorHAnsi"/>
                <w:b/>
                <w:bCs/>
                <w:sz w:val="28"/>
                <w:szCs w:val="28"/>
              </w:rPr>
              <w:t>≤</w:t>
            </w:r>
            <w:r w:rsidRPr="000F6BB7">
              <w:rPr>
                <w:b/>
                <w:bCs/>
                <w:sz w:val="28"/>
                <w:szCs w:val="28"/>
              </w:rPr>
              <w:t xml:space="preserve"> $4,999.99</w:t>
            </w:r>
          </w:p>
          <w:p w14:paraId="51EEB65E" w14:textId="6B72CCDB" w:rsidR="00B34950" w:rsidRPr="000F6BB7" w:rsidRDefault="00B34950" w:rsidP="00F80F0F">
            <w:pPr>
              <w:ind w:left="-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0" w:type="dxa"/>
          </w:tcPr>
          <w:p w14:paraId="4DD70EE3" w14:textId="6C2C312E" w:rsidR="00B34950" w:rsidRDefault="00B34950" w:rsidP="0002007B">
            <w:pPr>
              <w:ind w:lef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93E3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Card</w:t>
            </w:r>
          </w:p>
        </w:tc>
        <w:tc>
          <w:tcPr>
            <w:tcW w:w="4555" w:type="dxa"/>
          </w:tcPr>
          <w:p w14:paraId="5E4D6AB6" w14:textId="77777777" w:rsidR="00D56B6C" w:rsidRDefault="00D56B6C" w:rsidP="00EF3C8E">
            <w:pPr>
              <w:ind w:left="-30"/>
              <w:jc w:val="center"/>
              <w:rPr>
                <w:sz w:val="28"/>
                <w:szCs w:val="28"/>
              </w:rPr>
            </w:pPr>
          </w:p>
          <w:p w14:paraId="4E62F308" w14:textId="73233520" w:rsidR="00B34950" w:rsidRDefault="00D56B6C" w:rsidP="00EF3C8E">
            <w:pPr>
              <w:ind w:lef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34950">
              <w:rPr>
                <w:sz w:val="28"/>
                <w:szCs w:val="28"/>
              </w:rPr>
              <w:t>urchasing Dept</w:t>
            </w:r>
          </w:p>
        </w:tc>
      </w:tr>
      <w:tr w:rsidR="00B34950" w14:paraId="1C058C8C" w14:textId="77777777" w:rsidTr="000F6BB7">
        <w:trPr>
          <w:trHeight w:val="2308"/>
        </w:trPr>
        <w:tc>
          <w:tcPr>
            <w:tcW w:w="3439" w:type="dxa"/>
          </w:tcPr>
          <w:p w14:paraId="49112E8E" w14:textId="7F2D5D46" w:rsidR="00B34950" w:rsidRPr="00C93E3B" w:rsidRDefault="00B34950" w:rsidP="00C93E3B">
            <w:pPr>
              <w:ind w:left="-30"/>
              <w:rPr>
                <w:b/>
                <w:bCs/>
                <w:sz w:val="28"/>
                <w:szCs w:val="28"/>
              </w:rPr>
            </w:pPr>
            <w:r w:rsidRPr="000F6BB7">
              <w:rPr>
                <w:b/>
                <w:bCs/>
                <w:sz w:val="28"/>
                <w:szCs w:val="28"/>
              </w:rPr>
              <w:t>ECSU</w:t>
            </w:r>
            <w:r w:rsidR="00C93E3B">
              <w:rPr>
                <w:b/>
                <w:bCs/>
                <w:sz w:val="28"/>
                <w:szCs w:val="28"/>
              </w:rPr>
              <w:t xml:space="preserve"> </w:t>
            </w:r>
            <w:r w:rsidRPr="000F6BB7">
              <w:rPr>
                <w:b/>
                <w:bCs/>
                <w:sz w:val="28"/>
                <w:szCs w:val="28"/>
              </w:rPr>
              <w:t>Student Stipend</w:t>
            </w:r>
          </w:p>
        </w:tc>
        <w:tc>
          <w:tcPr>
            <w:tcW w:w="4960" w:type="dxa"/>
          </w:tcPr>
          <w:p w14:paraId="6408872A" w14:textId="22EC8065" w:rsidR="00C93E3B" w:rsidRPr="00F07A46" w:rsidRDefault="00F07A46" w:rsidP="00F07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 Location:</w:t>
            </w:r>
          </w:p>
          <w:p w14:paraId="1362A8B7" w14:textId="537C5653" w:rsidR="00B34950" w:rsidRPr="00C93E3B" w:rsidRDefault="00B34950" w:rsidP="00C93E3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93E3B">
              <w:rPr>
                <w:sz w:val="28"/>
                <w:szCs w:val="28"/>
              </w:rPr>
              <w:t>ECSU website</w:t>
            </w:r>
          </w:p>
          <w:p w14:paraId="10665EAF" w14:textId="77777777" w:rsidR="00B34950" w:rsidRPr="00263E30" w:rsidRDefault="00B34950" w:rsidP="00263E3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63E30">
              <w:rPr>
                <w:sz w:val="28"/>
                <w:szCs w:val="28"/>
              </w:rPr>
              <w:t>Inside ECSU</w:t>
            </w:r>
          </w:p>
          <w:p w14:paraId="1086A740" w14:textId="7D75A010" w:rsidR="00B34950" w:rsidRPr="00263E30" w:rsidRDefault="00B34950" w:rsidP="00263E3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63E30">
              <w:rPr>
                <w:sz w:val="28"/>
                <w:szCs w:val="28"/>
              </w:rPr>
              <w:t>Human Resources</w:t>
            </w:r>
          </w:p>
          <w:p w14:paraId="248A7323" w14:textId="783B0545" w:rsidR="00B34950" w:rsidRPr="00263E30" w:rsidRDefault="00B34950" w:rsidP="00263E3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63E30">
              <w:rPr>
                <w:sz w:val="28"/>
                <w:szCs w:val="28"/>
              </w:rPr>
              <w:t>Talent Management</w:t>
            </w:r>
          </w:p>
          <w:p w14:paraId="0B461B29" w14:textId="3A5AE21E" w:rsidR="00B34950" w:rsidRPr="00263E30" w:rsidRDefault="00B34950" w:rsidP="00263E3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63E30">
              <w:rPr>
                <w:sz w:val="28"/>
                <w:szCs w:val="28"/>
              </w:rPr>
              <w:t>Forms and Docs</w:t>
            </w:r>
          </w:p>
          <w:p w14:paraId="4BA17D60" w14:textId="79135BDB" w:rsidR="00B34950" w:rsidRPr="00263E30" w:rsidRDefault="00B34950" w:rsidP="00263E3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63E30">
              <w:rPr>
                <w:sz w:val="28"/>
                <w:szCs w:val="28"/>
              </w:rPr>
              <w:t>Student Employment Personnel Action Form</w:t>
            </w:r>
          </w:p>
          <w:p w14:paraId="3333E73C" w14:textId="40517873" w:rsidR="00B34950" w:rsidRDefault="00B34950" w:rsidP="0002007B">
            <w:pPr>
              <w:rPr>
                <w:sz w:val="28"/>
                <w:szCs w:val="28"/>
              </w:rPr>
            </w:pPr>
          </w:p>
        </w:tc>
        <w:tc>
          <w:tcPr>
            <w:tcW w:w="4555" w:type="dxa"/>
          </w:tcPr>
          <w:p w14:paraId="6871BA07" w14:textId="77777777" w:rsidR="00D56B6C" w:rsidRDefault="00D56B6C" w:rsidP="00EF3C8E">
            <w:pPr>
              <w:ind w:left="-30"/>
              <w:jc w:val="center"/>
              <w:rPr>
                <w:sz w:val="28"/>
                <w:szCs w:val="28"/>
              </w:rPr>
            </w:pPr>
          </w:p>
          <w:p w14:paraId="3FDD1743" w14:textId="77777777" w:rsidR="00D56B6C" w:rsidRDefault="00D56B6C" w:rsidP="00EF3C8E">
            <w:pPr>
              <w:ind w:left="-30"/>
              <w:jc w:val="center"/>
              <w:rPr>
                <w:sz w:val="28"/>
                <w:szCs w:val="28"/>
              </w:rPr>
            </w:pPr>
          </w:p>
          <w:p w14:paraId="610A0306" w14:textId="6DFA8C16" w:rsidR="00B34950" w:rsidRDefault="00B34950" w:rsidP="00EF3C8E">
            <w:pPr>
              <w:ind w:lef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Human Resources</w:t>
            </w:r>
          </w:p>
          <w:p w14:paraId="693AC6FB" w14:textId="31CEAE85" w:rsidR="00B34950" w:rsidRDefault="00B34950" w:rsidP="00EF3C8E">
            <w:pPr>
              <w:ind w:left="-30"/>
              <w:jc w:val="center"/>
              <w:rPr>
                <w:sz w:val="28"/>
                <w:szCs w:val="28"/>
              </w:rPr>
            </w:pPr>
          </w:p>
        </w:tc>
      </w:tr>
      <w:tr w:rsidR="00B34950" w14:paraId="03F23205" w14:textId="77777777" w:rsidTr="000F6BB7">
        <w:trPr>
          <w:trHeight w:val="2308"/>
        </w:trPr>
        <w:tc>
          <w:tcPr>
            <w:tcW w:w="3439" w:type="dxa"/>
          </w:tcPr>
          <w:p w14:paraId="5A0E2BD7" w14:textId="77777777" w:rsidR="00B34950" w:rsidRPr="000F6BB7" w:rsidRDefault="00B34950" w:rsidP="0002007B">
            <w:pPr>
              <w:ind w:left="-30"/>
              <w:rPr>
                <w:b/>
                <w:bCs/>
                <w:sz w:val="28"/>
                <w:szCs w:val="28"/>
              </w:rPr>
            </w:pPr>
            <w:r w:rsidRPr="000F6BB7">
              <w:rPr>
                <w:b/>
                <w:bCs/>
                <w:sz w:val="28"/>
                <w:szCs w:val="28"/>
              </w:rPr>
              <w:lastRenderedPageBreak/>
              <w:t>Invoice to be paid</w:t>
            </w:r>
            <w:r w:rsidR="00D56B6C" w:rsidRPr="000F6BB7">
              <w:rPr>
                <w:b/>
                <w:bCs/>
                <w:sz w:val="28"/>
                <w:szCs w:val="28"/>
              </w:rPr>
              <w:t>.</w:t>
            </w:r>
          </w:p>
          <w:p w14:paraId="733C8F9E" w14:textId="34CC6B40" w:rsidR="00D56B6C" w:rsidRPr="00D56B6C" w:rsidRDefault="00D56B6C" w:rsidP="00D56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9A60CB">
              <w:rPr>
                <w:sz w:val="28"/>
                <w:szCs w:val="28"/>
              </w:rPr>
              <w:t>An</w:t>
            </w:r>
            <w:r>
              <w:rPr>
                <w:sz w:val="28"/>
                <w:szCs w:val="28"/>
              </w:rPr>
              <w:t xml:space="preserve"> Unauthorized Purchase form should be attached in your requisition if you did not receive prior approval to make this purchase. </w:t>
            </w:r>
          </w:p>
        </w:tc>
        <w:tc>
          <w:tcPr>
            <w:tcW w:w="4960" w:type="dxa"/>
          </w:tcPr>
          <w:p w14:paraId="4C44C7B6" w14:textId="77777777" w:rsidR="00D56B6C" w:rsidRDefault="00D56B6C" w:rsidP="00D56B6C">
            <w:pPr>
              <w:ind w:left="-30"/>
              <w:jc w:val="center"/>
              <w:rPr>
                <w:sz w:val="28"/>
                <w:szCs w:val="28"/>
              </w:rPr>
            </w:pPr>
          </w:p>
          <w:p w14:paraId="755EA2C5" w14:textId="7D9EB2F8" w:rsidR="00B34950" w:rsidRDefault="00B34950" w:rsidP="00D56B6C">
            <w:pPr>
              <w:ind w:lef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Viking Shoppes</w:t>
            </w:r>
          </w:p>
        </w:tc>
        <w:tc>
          <w:tcPr>
            <w:tcW w:w="4555" w:type="dxa"/>
          </w:tcPr>
          <w:p w14:paraId="0D44A1F5" w14:textId="77777777" w:rsidR="00D56B6C" w:rsidRDefault="00D56B6C" w:rsidP="00441ECB">
            <w:pPr>
              <w:ind w:left="-30"/>
              <w:jc w:val="center"/>
              <w:rPr>
                <w:sz w:val="28"/>
                <w:szCs w:val="28"/>
              </w:rPr>
            </w:pPr>
          </w:p>
          <w:p w14:paraId="4A9761DE" w14:textId="05AE5D79" w:rsidR="00B34950" w:rsidRDefault="00B34950" w:rsidP="00441ECB">
            <w:pPr>
              <w:ind w:lef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Purchasing Dept</w:t>
            </w:r>
          </w:p>
        </w:tc>
      </w:tr>
      <w:tr w:rsidR="000F6BB7" w14:paraId="77E1E30D" w14:textId="77777777" w:rsidTr="000F6BB7">
        <w:trPr>
          <w:trHeight w:val="2308"/>
        </w:trPr>
        <w:tc>
          <w:tcPr>
            <w:tcW w:w="3439" w:type="dxa"/>
          </w:tcPr>
          <w:p w14:paraId="36A69F57" w14:textId="77777777" w:rsidR="000F6BB7" w:rsidRDefault="000F6BB7" w:rsidP="000F6BB7">
            <w:pPr>
              <w:ind w:left="-3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Release Time</w:t>
            </w:r>
          </w:p>
          <w:p w14:paraId="7387A4F1" w14:textId="485E3AAE" w:rsidR="000F6BB7" w:rsidRPr="000F6BB7" w:rsidRDefault="000F6BB7" w:rsidP="000F6BB7">
            <w:pPr>
              <w:ind w:left="-3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0" w:type="dxa"/>
          </w:tcPr>
          <w:p w14:paraId="5250C0A5" w14:textId="77777777" w:rsidR="00611628" w:rsidRPr="00611628" w:rsidRDefault="00611628" w:rsidP="00611628">
            <w:pPr>
              <w:rPr>
                <w:sz w:val="28"/>
                <w:szCs w:val="28"/>
              </w:rPr>
            </w:pPr>
            <w:r w:rsidRPr="00611628">
              <w:rPr>
                <w:sz w:val="28"/>
                <w:szCs w:val="28"/>
              </w:rPr>
              <w:t>Form Location:</w:t>
            </w:r>
          </w:p>
          <w:p w14:paraId="7EFB63D0" w14:textId="77777777" w:rsidR="00611628" w:rsidRPr="00611628" w:rsidRDefault="002B51E3" w:rsidP="0061162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hyperlink r:id="rId8" w:history="1">
              <w:r w:rsidR="00611628" w:rsidRPr="00611628">
                <w:rPr>
                  <w:rStyle w:val="Hyperlink"/>
                  <w:sz w:val="28"/>
                  <w:szCs w:val="28"/>
                </w:rPr>
                <w:t>www.ecsu.edu</w:t>
              </w:r>
            </w:hyperlink>
          </w:p>
          <w:p w14:paraId="0D3115A8" w14:textId="77777777" w:rsidR="00611628" w:rsidRPr="00611628" w:rsidRDefault="00611628" w:rsidP="0061162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11628">
              <w:rPr>
                <w:sz w:val="28"/>
                <w:szCs w:val="28"/>
              </w:rPr>
              <w:t>Inside ECSU</w:t>
            </w:r>
          </w:p>
          <w:p w14:paraId="2F188182" w14:textId="77777777" w:rsidR="00611628" w:rsidRPr="00611628" w:rsidRDefault="00611628" w:rsidP="0061162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11628">
              <w:rPr>
                <w:sz w:val="28"/>
                <w:szCs w:val="28"/>
              </w:rPr>
              <w:t>General Information menu click Business and Finance</w:t>
            </w:r>
          </w:p>
          <w:p w14:paraId="5A2D29E6" w14:textId="77777777" w:rsidR="00611628" w:rsidRPr="00611628" w:rsidRDefault="00611628" w:rsidP="0061162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11628">
              <w:rPr>
                <w:sz w:val="28"/>
                <w:szCs w:val="28"/>
              </w:rPr>
              <w:t>Forms and Documents</w:t>
            </w:r>
          </w:p>
          <w:p w14:paraId="11AD35F3" w14:textId="48E58C7A" w:rsidR="00611628" w:rsidRPr="00611628" w:rsidRDefault="00611628" w:rsidP="0061162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11628">
              <w:rPr>
                <w:sz w:val="28"/>
                <w:szCs w:val="28"/>
              </w:rPr>
              <w:t>Contracts and Grants, Forms</w:t>
            </w:r>
          </w:p>
          <w:p w14:paraId="3CFB5324" w14:textId="77777777" w:rsidR="00611628" w:rsidRPr="00611628" w:rsidRDefault="00611628" w:rsidP="0061162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11628">
              <w:rPr>
                <w:sz w:val="28"/>
                <w:szCs w:val="28"/>
              </w:rPr>
              <w:t>Release Time RFPA (PDF)</w:t>
            </w:r>
          </w:p>
          <w:p w14:paraId="35CFA385" w14:textId="77777777" w:rsidR="000F6BB7" w:rsidRPr="00611628" w:rsidRDefault="000F6BB7" w:rsidP="00611628">
            <w:pPr>
              <w:rPr>
                <w:sz w:val="28"/>
                <w:szCs w:val="28"/>
              </w:rPr>
            </w:pPr>
          </w:p>
        </w:tc>
        <w:tc>
          <w:tcPr>
            <w:tcW w:w="4555" w:type="dxa"/>
          </w:tcPr>
          <w:p w14:paraId="66489D40" w14:textId="77777777" w:rsidR="000F6BB7" w:rsidRDefault="000F6BB7" w:rsidP="00611628">
            <w:pPr>
              <w:ind w:left="-30"/>
              <w:rPr>
                <w:sz w:val="28"/>
                <w:szCs w:val="28"/>
              </w:rPr>
            </w:pPr>
          </w:p>
          <w:p w14:paraId="55BB6C96" w14:textId="77777777" w:rsidR="00611628" w:rsidRDefault="00611628" w:rsidP="00611628">
            <w:pPr>
              <w:ind w:left="-30"/>
              <w:rPr>
                <w:sz w:val="28"/>
                <w:szCs w:val="28"/>
              </w:rPr>
            </w:pPr>
          </w:p>
          <w:p w14:paraId="792274D9" w14:textId="77777777" w:rsidR="00611628" w:rsidRDefault="00611628" w:rsidP="00611628">
            <w:pPr>
              <w:ind w:left="-30"/>
              <w:rPr>
                <w:sz w:val="28"/>
                <w:szCs w:val="28"/>
              </w:rPr>
            </w:pPr>
          </w:p>
          <w:p w14:paraId="6A49B555" w14:textId="77777777" w:rsidR="00611628" w:rsidRDefault="00611628" w:rsidP="00611628">
            <w:pPr>
              <w:ind w:lef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Office of Sponsored Programs</w:t>
            </w:r>
          </w:p>
          <w:p w14:paraId="79C0E36E" w14:textId="163B191E" w:rsidR="00611628" w:rsidRDefault="00611628" w:rsidP="00611628">
            <w:pPr>
              <w:ind w:lef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Contracts and Grants</w:t>
            </w:r>
          </w:p>
        </w:tc>
      </w:tr>
      <w:tr w:rsidR="00611628" w14:paraId="2281033D" w14:textId="77777777" w:rsidTr="000F6BB7">
        <w:trPr>
          <w:trHeight w:val="2308"/>
        </w:trPr>
        <w:tc>
          <w:tcPr>
            <w:tcW w:w="3439" w:type="dxa"/>
          </w:tcPr>
          <w:p w14:paraId="4A65E2E6" w14:textId="5E4E8456" w:rsidR="00611628" w:rsidRDefault="00611628" w:rsidP="000F6BB7">
            <w:pPr>
              <w:ind w:left="-3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Supplemental Pay</w:t>
            </w:r>
          </w:p>
        </w:tc>
        <w:tc>
          <w:tcPr>
            <w:tcW w:w="4960" w:type="dxa"/>
          </w:tcPr>
          <w:p w14:paraId="5908E2AD" w14:textId="77777777" w:rsidR="00611628" w:rsidRPr="00611628" w:rsidRDefault="00611628" w:rsidP="00611628">
            <w:pPr>
              <w:rPr>
                <w:sz w:val="28"/>
                <w:szCs w:val="28"/>
              </w:rPr>
            </w:pPr>
            <w:r w:rsidRPr="00611628">
              <w:rPr>
                <w:sz w:val="28"/>
                <w:szCs w:val="28"/>
              </w:rPr>
              <w:t>Form Location:</w:t>
            </w:r>
          </w:p>
          <w:p w14:paraId="44ECDA8B" w14:textId="77777777" w:rsidR="00611628" w:rsidRPr="00611628" w:rsidRDefault="002B51E3" w:rsidP="00611628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hyperlink r:id="rId9" w:history="1">
              <w:r w:rsidR="00611628" w:rsidRPr="00611628">
                <w:rPr>
                  <w:rStyle w:val="Hyperlink"/>
                  <w:sz w:val="28"/>
                  <w:szCs w:val="28"/>
                </w:rPr>
                <w:t>www.ecsu.edu</w:t>
              </w:r>
            </w:hyperlink>
          </w:p>
          <w:p w14:paraId="4D88DC37" w14:textId="77777777" w:rsidR="00611628" w:rsidRPr="00611628" w:rsidRDefault="00611628" w:rsidP="00611628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11628">
              <w:rPr>
                <w:sz w:val="28"/>
                <w:szCs w:val="28"/>
              </w:rPr>
              <w:t>Inside ECSU</w:t>
            </w:r>
          </w:p>
          <w:p w14:paraId="1674FC08" w14:textId="75321E34" w:rsidR="00611628" w:rsidRPr="00611628" w:rsidRDefault="00611628" w:rsidP="00611628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611628">
              <w:rPr>
                <w:sz w:val="28"/>
                <w:szCs w:val="28"/>
              </w:rPr>
              <w:t xml:space="preserve">General Information menu click </w:t>
            </w:r>
            <w:r>
              <w:rPr>
                <w:sz w:val="28"/>
                <w:szCs w:val="28"/>
              </w:rPr>
              <w:t>Human Resources</w:t>
            </w:r>
          </w:p>
          <w:p w14:paraId="20F56E6A" w14:textId="1252CE29" w:rsidR="00611628" w:rsidRDefault="008420DD" w:rsidP="00611628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Talent Management</w:t>
            </w:r>
          </w:p>
          <w:p w14:paraId="0DBBA469" w14:textId="74DDD31C" w:rsidR="008420DD" w:rsidRDefault="008420DD" w:rsidP="00611628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Forms and Documents</w:t>
            </w:r>
          </w:p>
          <w:p w14:paraId="72C120CB" w14:textId="15CCF3C9" w:rsidR="008420DD" w:rsidRDefault="008420DD" w:rsidP="008420DD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Supplemental Pay Form </w:t>
            </w:r>
          </w:p>
          <w:p w14:paraId="72B11273" w14:textId="06DEC6A3" w:rsidR="008420DD" w:rsidRDefault="008420DD" w:rsidP="008420DD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Complete electronic form </w:t>
            </w:r>
          </w:p>
          <w:p w14:paraId="2B77010E" w14:textId="784714B2" w:rsidR="008420DD" w:rsidRDefault="008420DD" w:rsidP="008420DD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Banner # - my Banner ID</w:t>
            </w:r>
          </w:p>
          <w:p w14:paraId="243BB8E7" w14:textId="5EEA17C5" w:rsidR="008420DD" w:rsidRDefault="008420DD" w:rsidP="008420DD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 Proj</w:t>
            </w:r>
            <w:r w:rsidR="00C93E3B">
              <w:rPr>
                <w:sz w:val="28"/>
                <w:szCs w:val="28"/>
              </w:rPr>
              <w:t>ect</w:t>
            </w:r>
            <w:r>
              <w:rPr>
                <w:sz w:val="28"/>
                <w:szCs w:val="28"/>
              </w:rPr>
              <w:t xml:space="preserve"> Director -my email</w:t>
            </w:r>
          </w:p>
          <w:p w14:paraId="61762ABE" w14:textId="4C9EDAB2" w:rsidR="008420DD" w:rsidRDefault="008420DD" w:rsidP="008420DD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Employee supervisor – your boss’ email </w:t>
            </w:r>
          </w:p>
          <w:p w14:paraId="0538CC70" w14:textId="3219F2F3" w:rsidR="008420DD" w:rsidRDefault="008420DD" w:rsidP="008420DD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Budget Approver – Select email that says “fund code begins with 5”</w:t>
            </w:r>
          </w:p>
          <w:p w14:paraId="288A3383" w14:textId="66B14D8F" w:rsidR="008420DD" w:rsidRDefault="001751AD" w:rsidP="008420DD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Select Dean/Dept Head</w:t>
            </w:r>
          </w:p>
          <w:p w14:paraId="3AF9462F" w14:textId="0FB56CE1" w:rsidR="001751AD" w:rsidRDefault="001751AD" w:rsidP="008420DD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Select VC/Dept Head</w:t>
            </w:r>
          </w:p>
          <w:p w14:paraId="3E1EA98A" w14:textId="6CC01EBC" w:rsidR="001751AD" w:rsidRDefault="001751AD" w:rsidP="008420DD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Submit</w:t>
            </w:r>
          </w:p>
          <w:p w14:paraId="2168011E" w14:textId="53E229CF" w:rsidR="001751AD" w:rsidRPr="001751AD" w:rsidRDefault="001751AD" w:rsidP="00175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This is only </w:t>
            </w:r>
            <w:r w:rsidR="002B545C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request for the form</w:t>
            </w:r>
            <w:r w:rsidR="00C93E3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F07A46">
              <w:rPr>
                <w:sz w:val="28"/>
                <w:szCs w:val="28"/>
              </w:rPr>
              <w:t>The s</w:t>
            </w:r>
            <w:r>
              <w:rPr>
                <w:sz w:val="28"/>
                <w:szCs w:val="28"/>
              </w:rPr>
              <w:t xml:space="preserve">upplemental Form </w:t>
            </w:r>
            <w:r w:rsidR="00C93E3B">
              <w:rPr>
                <w:sz w:val="28"/>
                <w:szCs w:val="28"/>
              </w:rPr>
              <w:t>will be sent via</w:t>
            </w:r>
            <w:r>
              <w:rPr>
                <w:sz w:val="28"/>
                <w:szCs w:val="28"/>
              </w:rPr>
              <w:t xml:space="preserve"> </w:t>
            </w:r>
            <w:r w:rsidR="00F07A46">
              <w:rPr>
                <w:sz w:val="28"/>
                <w:szCs w:val="28"/>
              </w:rPr>
              <w:t>email</w:t>
            </w:r>
            <w:r>
              <w:rPr>
                <w:sz w:val="28"/>
                <w:szCs w:val="28"/>
              </w:rPr>
              <w:t>.</w:t>
            </w:r>
          </w:p>
          <w:p w14:paraId="41BE6ADF" w14:textId="77777777" w:rsidR="00611628" w:rsidRPr="00611628" w:rsidRDefault="00611628" w:rsidP="00611628">
            <w:pPr>
              <w:rPr>
                <w:sz w:val="28"/>
                <w:szCs w:val="28"/>
              </w:rPr>
            </w:pPr>
          </w:p>
        </w:tc>
        <w:tc>
          <w:tcPr>
            <w:tcW w:w="4555" w:type="dxa"/>
          </w:tcPr>
          <w:p w14:paraId="44B18051" w14:textId="77777777" w:rsidR="00611628" w:rsidRDefault="00611628" w:rsidP="00611628">
            <w:pPr>
              <w:ind w:left="-30"/>
              <w:rPr>
                <w:sz w:val="28"/>
                <w:szCs w:val="28"/>
              </w:rPr>
            </w:pPr>
          </w:p>
          <w:p w14:paraId="25E690BC" w14:textId="77777777" w:rsidR="001751AD" w:rsidRDefault="001751AD" w:rsidP="00611628">
            <w:pPr>
              <w:ind w:left="-30"/>
              <w:rPr>
                <w:sz w:val="28"/>
                <w:szCs w:val="28"/>
              </w:rPr>
            </w:pPr>
          </w:p>
          <w:p w14:paraId="794D8CDA" w14:textId="77777777" w:rsidR="001751AD" w:rsidRDefault="001751AD" w:rsidP="001751AD">
            <w:pPr>
              <w:ind w:lef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Human Resources </w:t>
            </w:r>
          </w:p>
          <w:p w14:paraId="3B0B5354" w14:textId="77777777" w:rsidR="001751AD" w:rsidRDefault="001751AD" w:rsidP="001751AD">
            <w:pPr>
              <w:ind w:lef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Contracts and Grants</w:t>
            </w:r>
          </w:p>
          <w:p w14:paraId="4116CB46" w14:textId="2E507B8A" w:rsidR="00C93E3B" w:rsidRDefault="00C93E3B" w:rsidP="001751AD">
            <w:pPr>
              <w:ind w:lef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Office of Sponsored Programs</w:t>
            </w:r>
          </w:p>
        </w:tc>
      </w:tr>
    </w:tbl>
    <w:p w14:paraId="3D39CEF5" w14:textId="568B01D4" w:rsidR="00F932D2" w:rsidRDefault="00F932D2">
      <w:pPr>
        <w:rPr>
          <w:sz w:val="28"/>
          <w:szCs w:val="28"/>
        </w:rPr>
      </w:pPr>
    </w:p>
    <w:p w14:paraId="2DD1FF87" w14:textId="77777777" w:rsidR="000F6BB7" w:rsidRPr="00F932D2" w:rsidRDefault="000F6BB7">
      <w:pPr>
        <w:rPr>
          <w:sz w:val="28"/>
          <w:szCs w:val="28"/>
        </w:rPr>
      </w:pPr>
    </w:p>
    <w:sectPr w:rsidR="000F6BB7" w:rsidRPr="00F932D2" w:rsidSect="00F932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887"/>
    <w:multiLevelType w:val="hybridMultilevel"/>
    <w:tmpl w:val="97AE8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14DAC"/>
    <w:multiLevelType w:val="hybridMultilevel"/>
    <w:tmpl w:val="0D748430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5F07B69"/>
    <w:multiLevelType w:val="hybridMultilevel"/>
    <w:tmpl w:val="68C4978A"/>
    <w:lvl w:ilvl="0" w:tplc="C826168C">
      <w:numFmt w:val="bullet"/>
      <w:lvlText w:val=""/>
      <w:lvlJc w:val="left"/>
      <w:pPr>
        <w:ind w:left="33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3" w15:restartNumberingAfterBreak="0">
    <w:nsid w:val="0F706126"/>
    <w:multiLevelType w:val="hybridMultilevel"/>
    <w:tmpl w:val="85382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C82274"/>
    <w:multiLevelType w:val="hybridMultilevel"/>
    <w:tmpl w:val="CCCA1DE8"/>
    <w:lvl w:ilvl="0" w:tplc="C826168C">
      <w:numFmt w:val="bullet"/>
      <w:lvlText w:val=""/>
      <w:lvlJc w:val="left"/>
      <w:pPr>
        <w:ind w:left="3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345012C2"/>
    <w:multiLevelType w:val="hybridMultilevel"/>
    <w:tmpl w:val="97AE8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A6F0F"/>
    <w:multiLevelType w:val="hybridMultilevel"/>
    <w:tmpl w:val="AC6E7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D17AF"/>
    <w:multiLevelType w:val="hybridMultilevel"/>
    <w:tmpl w:val="97AE8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D2"/>
    <w:rsid w:val="0002007B"/>
    <w:rsid w:val="000E0808"/>
    <w:rsid w:val="000F6BB7"/>
    <w:rsid w:val="001457B6"/>
    <w:rsid w:val="001751AD"/>
    <w:rsid w:val="00263E30"/>
    <w:rsid w:val="002667F8"/>
    <w:rsid w:val="002B545C"/>
    <w:rsid w:val="002C05A4"/>
    <w:rsid w:val="004264F5"/>
    <w:rsid w:val="00441ECB"/>
    <w:rsid w:val="00450B0D"/>
    <w:rsid w:val="00611628"/>
    <w:rsid w:val="00705C70"/>
    <w:rsid w:val="008420DD"/>
    <w:rsid w:val="009A60CB"/>
    <w:rsid w:val="009E2521"/>
    <w:rsid w:val="00A1057B"/>
    <w:rsid w:val="00B1780E"/>
    <w:rsid w:val="00B34950"/>
    <w:rsid w:val="00C43B44"/>
    <w:rsid w:val="00C63222"/>
    <w:rsid w:val="00C93E3B"/>
    <w:rsid w:val="00CA35FF"/>
    <w:rsid w:val="00D56B6C"/>
    <w:rsid w:val="00EF3C8E"/>
    <w:rsid w:val="00F07A46"/>
    <w:rsid w:val="00F80F0F"/>
    <w:rsid w:val="00F9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DCA81F"/>
  <w15:chartTrackingRefBased/>
  <w15:docId w15:val="{A86FB909-822D-4701-BAA8-2437360D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0B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su.ed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://www.ecsu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c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Natarsha Jones</dc:creator>
  <cp:keywords/>
  <dc:description/>
  <cp:lastModifiedBy>Annemarie Delgado</cp:lastModifiedBy>
  <cp:revision>2</cp:revision>
  <dcterms:created xsi:type="dcterms:W3CDTF">2022-03-24T15:09:00Z</dcterms:created>
  <dcterms:modified xsi:type="dcterms:W3CDTF">2022-03-24T15:09:00Z</dcterms:modified>
</cp:coreProperties>
</file>